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77609C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77609C" w:rsidRPr="00040696" w:rsidRDefault="0077609C" w:rsidP="0040012D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77609C" w:rsidRPr="00040696" w:rsidRDefault="0077609C" w:rsidP="0040012D">
            <w:pPr>
              <w:rPr>
                <w:rFonts w:ascii="Times New Roman" w:hAnsi="Times New Roman"/>
              </w:rPr>
            </w:pPr>
            <w:r w:rsidRPr="00BF0BF6">
              <w:rPr>
                <w:rFonts w:ascii="Times New Roman" w:hAnsi="Times New Roman"/>
              </w:rPr>
              <w:t>1000062304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77609C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77609C" w:rsidRPr="00BB301F" w:rsidRDefault="0077609C" w:rsidP="0040012D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77609C" w:rsidRPr="00FF111E" w:rsidRDefault="0077609C" w:rsidP="0040012D">
            <w:pPr>
              <w:rPr>
                <w:rFonts w:ascii="Times New Roman" w:hAnsi="Times New Roman"/>
                <w:highlight w:val="yellow"/>
              </w:rPr>
            </w:pPr>
            <w:r w:rsidRPr="00BF0BF6">
              <w:rPr>
                <w:rFonts w:ascii="Times New Roman" w:eastAsia="Times New Roman" w:hAnsi="Times New Roman"/>
                <w:lang w:eastAsia="pt-BR"/>
              </w:rPr>
              <w:t>FELIPE JOSÉ DA SILVA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575F02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75F02">
              <w:rPr>
                <w:rFonts w:ascii="Times New Roman" w:hAnsi="Times New Roman"/>
              </w:rPr>
              <w:t>094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D078CD" w:rsidRPr="00D078CD">
        <w:rPr>
          <w:sz w:val="24"/>
          <w:szCs w:val="24"/>
        </w:rPr>
        <w:t>1000062</w:t>
      </w:r>
      <w:r w:rsidR="0077609C">
        <w:rPr>
          <w:sz w:val="24"/>
          <w:szCs w:val="24"/>
        </w:rPr>
        <w:t>304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D078CD" w:rsidRPr="000E51F9">
        <w:rPr>
          <w:sz w:val="24"/>
          <w:szCs w:val="24"/>
        </w:rPr>
        <w:t>Ricardo Victor Rodrigues Barbosa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6F4603" w:rsidRDefault="006F4603" w:rsidP="006F460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Manutenção da multa no valor estipulado inicialmente para o Auto de Infração.</w:t>
      </w: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446754">
    <w:pPr>
      <w:pStyle w:val="Cabealho"/>
    </w:pPr>
    <w:r w:rsidRPr="0044675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446754">
    <w:pPr>
      <w:pStyle w:val="Cabealho"/>
    </w:pPr>
    <w:r w:rsidRPr="0044675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6754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5F02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09C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9E4"/>
    <w:rsid w:val="00B7572D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1059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2018-01-19T17:13:00Z</cp:lastPrinted>
  <dcterms:created xsi:type="dcterms:W3CDTF">2019-05-27T20:40:00Z</dcterms:created>
  <dcterms:modified xsi:type="dcterms:W3CDTF">2019-05-30T15:26:00Z</dcterms:modified>
</cp:coreProperties>
</file>